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B0F8" w14:textId="4966956F" w:rsidR="00903B20" w:rsidRDefault="005E7C8D" w:rsidP="00CF47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Ridge View Elementary School Pre-K Daily Schedule</w:t>
      </w:r>
    </w:p>
    <w:p w14:paraId="5276010B" w14:textId="77777777" w:rsidR="005E7C8D" w:rsidRDefault="005E7C8D" w:rsidP="00CF47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2F304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Arrival</w:t>
      </w:r>
    </w:p>
    <w:p w14:paraId="3601A922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8:10-8:40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Routine</w:t>
      </w:r>
    </w:p>
    <w:p w14:paraId="78C25E88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8:40-9:00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Circle Time &amp; Morning Routines</w:t>
      </w:r>
    </w:p>
    <w:p w14:paraId="53B177CC" w14:textId="278657C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9:00-</w:t>
      </w:r>
      <w:r w:rsidR="000050B5">
        <w:rPr>
          <w:rFonts w:ascii="Times New Roman" w:hAnsi="Times New Roman" w:cs="Times New Roman"/>
          <w:sz w:val="24"/>
          <w:szCs w:val="24"/>
        </w:rPr>
        <w:t>10:</w:t>
      </w:r>
      <w:r w:rsidR="0045720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Learning Centers</w:t>
      </w:r>
    </w:p>
    <w:p w14:paraId="5A4DB8A1" w14:textId="0FB623CF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3093">
        <w:rPr>
          <w:rFonts w:ascii="Times New Roman" w:hAnsi="Times New Roman" w:cs="Times New Roman"/>
          <w:sz w:val="24"/>
          <w:szCs w:val="24"/>
        </w:rPr>
        <w:t>0:</w:t>
      </w:r>
      <w:r w:rsidR="0045720D">
        <w:rPr>
          <w:rFonts w:ascii="Times New Roman" w:hAnsi="Times New Roman" w:cs="Times New Roman"/>
          <w:sz w:val="24"/>
          <w:szCs w:val="24"/>
        </w:rPr>
        <w:t>15</w:t>
      </w:r>
      <w:r w:rsidR="00543093">
        <w:rPr>
          <w:rFonts w:ascii="Times New Roman" w:hAnsi="Times New Roman" w:cs="Times New Roman"/>
          <w:sz w:val="24"/>
          <w:szCs w:val="24"/>
        </w:rPr>
        <w:t>-10:</w:t>
      </w:r>
      <w:r w:rsidR="0045720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Story Time: Read Aloud</w:t>
      </w:r>
    </w:p>
    <w:p w14:paraId="72B0EB6D" w14:textId="3594F5CB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3093">
        <w:rPr>
          <w:rFonts w:ascii="Times New Roman" w:hAnsi="Times New Roman" w:cs="Times New Roman"/>
          <w:sz w:val="24"/>
          <w:szCs w:val="24"/>
        </w:rPr>
        <w:t>0:</w:t>
      </w:r>
      <w:r w:rsidR="0045720D">
        <w:rPr>
          <w:rFonts w:ascii="Times New Roman" w:hAnsi="Times New Roman" w:cs="Times New Roman"/>
          <w:sz w:val="24"/>
          <w:szCs w:val="24"/>
        </w:rPr>
        <w:t>30</w:t>
      </w:r>
      <w:r w:rsidR="00543093">
        <w:rPr>
          <w:rFonts w:ascii="Times New Roman" w:hAnsi="Times New Roman" w:cs="Times New Roman"/>
          <w:sz w:val="24"/>
          <w:szCs w:val="24"/>
        </w:rPr>
        <w:t>-1</w:t>
      </w:r>
      <w:r w:rsidR="00E950E9">
        <w:rPr>
          <w:rFonts w:ascii="Times New Roman" w:hAnsi="Times New Roman" w:cs="Times New Roman"/>
          <w:sz w:val="24"/>
          <w:szCs w:val="24"/>
        </w:rPr>
        <w:t>0</w:t>
      </w:r>
      <w:r w:rsidR="009F14F4">
        <w:rPr>
          <w:rFonts w:ascii="Times New Roman" w:hAnsi="Times New Roman" w:cs="Times New Roman"/>
          <w:sz w:val="24"/>
          <w:szCs w:val="24"/>
        </w:rPr>
        <w:t>:</w:t>
      </w:r>
      <w:r w:rsidR="0045720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Preparations</w:t>
      </w:r>
    </w:p>
    <w:p w14:paraId="0844A6DE" w14:textId="5DA545EA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7628">
        <w:rPr>
          <w:rFonts w:ascii="Times New Roman" w:hAnsi="Times New Roman" w:cs="Times New Roman"/>
          <w:sz w:val="24"/>
          <w:szCs w:val="24"/>
        </w:rPr>
        <w:t>0:50</w:t>
      </w:r>
      <w:r w:rsidR="009F14F4">
        <w:rPr>
          <w:rFonts w:ascii="Times New Roman" w:hAnsi="Times New Roman" w:cs="Times New Roman"/>
          <w:sz w:val="24"/>
          <w:szCs w:val="24"/>
        </w:rPr>
        <w:t>-</w:t>
      </w:r>
      <w:r w:rsidR="0046173C">
        <w:rPr>
          <w:rFonts w:ascii="Times New Roman" w:hAnsi="Times New Roman" w:cs="Times New Roman"/>
          <w:sz w:val="24"/>
          <w:szCs w:val="24"/>
        </w:rPr>
        <w:t>11:</w:t>
      </w:r>
      <w:r w:rsidR="002D762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4CC24646" w14:textId="32585C92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59AC">
        <w:rPr>
          <w:rFonts w:ascii="Times New Roman" w:hAnsi="Times New Roman" w:cs="Times New Roman"/>
          <w:sz w:val="24"/>
          <w:szCs w:val="24"/>
        </w:rPr>
        <w:t>1:</w:t>
      </w:r>
      <w:r w:rsidR="002D76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</w:t>
      </w:r>
      <w:r w:rsidR="00A467C7">
        <w:rPr>
          <w:rFonts w:ascii="Times New Roman" w:hAnsi="Times New Roman" w:cs="Times New Roman"/>
          <w:sz w:val="24"/>
          <w:szCs w:val="24"/>
        </w:rPr>
        <w:t>11:40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Group Rotations</w:t>
      </w:r>
    </w:p>
    <w:p w14:paraId="540ECB0A" w14:textId="0951BD53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67C7">
        <w:rPr>
          <w:rFonts w:ascii="Times New Roman" w:hAnsi="Times New Roman" w:cs="Times New Roman"/>
          <w:sz w:val="24"/>
          <w:szCs w:val="24"/>
        </w:rPr>
        <w:t>1:45-12:15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Free Play</w:t>
      </w:r>
      <w:r w:rsidR="00A467C7">
        <w:rPr>
          <w:rFonts w:ascii="Times New Roman" w:hAnsi="Times New Roman" w:cs="Times New Roman"/>
          <w:sz w:val="24"/>
          <w:szCs w:val="24"/>
        </w:rPr>
        <w:t xml:space="preserve"> Recess</w:t>
      </w:r>
    </w:p>
    <w:p w14:paraId="40DEB279" w14:textId="6C9DCE60" w:rsidR="00B3710C" w:rsidRDefault="0087510E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12:20-</w:t>
      </w:r>
      <w:r w:rsidR="005A5A65">
        <w:rPr>
          <w:rFonts w:ascii="Times New Roman" w:hAnsi="Times New Roman" w:cs="Times New Roman"/>
          <w:sz w:val="24"/>
          <w:szCs w:val="24"/>
        </w:rPr>
        <w:t>1:45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Small Group Rotations/Centers</w:t>
      </w:r>
    </w:p>
    <w:p w14:paraId="6FBA3AA1" w14:textId="49DE3046" w:rsidR="00F24990" w:rsidRDefault="005A5A65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1:45-2:00</w:t>
      </w:r>
      <w:r w:rsidR="00F24990">
        <w:rPr>
          <w:rFonts w:ascii="Times New Roman" w:hAnsi="Times New Roman" w:cs="Times New Roman"/>
          <w:sz w:val="24"/>
          <w:szCs w:val="24"/>
        </w:rPr>
        <w:tab/>
      </w:r>
      <w:r w:rsidR="00F249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Snack</w:t>
      </w:r>
    </w:p>
    <w:p w14:paraId="56681D8F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2:00-2:10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Ready for Home</w:t>
      </w:r>
    </w:p>
    <w:p w14:paraId="7342E684" w14:textId="77777777" w:rsidR="00F24990" w:rsidRDefault="00F24990" w:rsidP="00CF47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Dismissal</w:t>
      </w:r>
    </w:p>
    <w:p w14:paraId="6892418C" w14:textId="7F7F8C60" w:rsidR="00F24990" w:rsidRDefault="00F24990" w:rsidP="00CF4794">
      <w:pPr>
        <w:rPr>
          <w:rFonts w:ascii="Times New Roman" w:hAnsi="Times New Roman" w:cs="Times New Roman"/>
          <w:sz w:val="24"/>
          <w:szCs w:val="24"/>
        </w:rPr>
      </w:pPr>
    </w:p>
    <w:p w14:paraId="4DE991C4" w14:textId="77777777" w:rsidR="00F24990" w:rsidRPr="00F24990" w:rsidRDefault="00F24990" w:rsidP="00CF4794">
      <w:pPr>
        <w:rPr>
          <w:rFonts w:ascii="Times New Roman" w:hAnsi="Times New Roman" w:cs="Times New Roman"/>
          <w:sz w:val="24"/>
          <w:szCs w:val="24"/>
        </w:rPr>
      </w:pPr>
    </w:p>
    <w:sectPr w:rsidR="00F24990" w:rsidRPr="00F2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D"/>
    <w:rsid w:val="000050B5"/>
    <w:rsid w:val="001059AC"/>
    <w:rsid w:val="00112AF5"/>
    <w:rsid w:val="002D7628"/>
    <w:rsid w:val="003351D5"/>
    <w:rsid w:val="00384537"/>
    <w:rsid w:val="004523E1"/>
    <w:rsid w:val="0045720D"/>
    <w:rsid w:val="0046173C"/>
    <w:rsid w:val="00543093"/>
    <w:rsid w:val="005A5A65"/>
    <w:rsid w:val="005B6AAD"/>
    <w:rsid w:val="005E7C8D"/>
    <w:rsid w:val="0080534B"/>
    <w:rsid w:val="0087510E"/>
    <w:rsid w:val="00903B20"/>
    <w:rsid w:val="00987EE4"/>
    <w:rsid w:val="009F14F4"/>
    <w:rsid w:val="00A467C7"/>
    <w:rsid w:val="00B3710C"/>
    <w:rsid w:val="00C26CD2"/>
    <w:rsid w:val="00CF4794"/>
    <w:rsid w:val="00D258DE"/>
    <w:rsid w:val="00DB5065"/>
    <w:rsid w:val="00DF4B36"/>
    <w:rsid w:val="00E950E9"/>
    <w:rsid w:val="00F24990"/>
    <w:rsid w:val="00F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F62E1"/>
  <w15:chartTrackingRefBased/>
  <w15:docId w15:val="{6C6BC141-1182-4955-B158-EE11B688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353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Natasha</dc:creator>
  <cp:keywords/>
  <dc:description/>
  <cp:lastModifiedBy>Natasha Davis</cp:lastModifiedBy>
  <cp:revision>20</cp:revision>
  <dcterms:created xsi:type="dcterms:W3CDTF">2024-07-10T22:51:00Z</dcterms:created>
  <dcterms:modified xsi:type="dcterms:W3CDTF">2024-08-14T01:05:00Z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b93d40cc1b33c2ac5a6bae80a68e6c6bd2a60ca7ed90f6f25dc95c3ffb68d883</vt:lpwstr>
  </property>
</Properties>
</file>